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6C" w:rsidRDefault="000C6A6C" w:rsidP="000C6A6C">
      <w:pPr>
        <w:jc w:val="center"/>
      </w:pPr>
      <w:r>
        <w:t>СВЕДЕНИЯ ОБ АВТОРАХ СТАТЬИ</w:t>
      </w:r>
    </w:p>
    <w:p w:rsidR="000C6A6C" w:rsidRDefault="000C6A6C" w:rsidP="000C6A6C">
      <w:pPr>
        <w:jc w:val="center"/>
      </w:pPr>
      <w:r>
        <w:t>_____________________________________________________________________________________</w:t>
      </w:r>
    </w:p>
    <w:p w:rsidR="000C6A6C" w:rsidRDefault="000C6A6C" w:rsidP="000C6A6C">
      <w:pPr>
        <w:jc w:val="center"/>
      </w:pPr>
      <w:r>
        <w:t>____________________________________________________________________________________</w:t>
      </w:r>
    </w:p>
    <w:p w:rsidR="000C6A6C" w:rsidRDefault="000C6A6C" w:rsidP="000C6A6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0"/>
        <w:gridCol w:w="2326"/>
        <w:gridCol w:w="2480"/>
        <w:gridCol w:w="1891"/>
        <w:gridCol w:w="2052"/>
        <w:gridCol w:w="1711"/>
        <w:gridCol w:w="1771"/>
        <w:gridCol w:w="1949"/>
      </w:tblGrid>
      <w:tr w:rsidR="00A46773" w:rsidRPr="000C6A6C" w:rsidTr="00A46773">
        <w:tc>
          <w:tcPr>
            <w:tcW w:w="380" w:type="dxa"/>
          </w:tcPr>
          <w:p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2326" w:type="dxa"/>
          </w:tcPr>
          <w:p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Фамилия, имя, отчество (полностью) на русском языке</w:t>
            </w:r>
          </w:p>
        </w:tc>
        <w:tc>
          <w:tcPr>
            <w:tcW w:w="2480" w:type="dxa"/>
          </w:tcPr>
          <w:p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Фамилия, имя латиницей (как в загранпаспорте).</w:t>
            </w:r>
          </w:p>
          <w:p w:rsidR="00A46773" w:rsidRPr="00367284" w:rsidRDefault="00A46773" w:rsidP="000C6A6C">
            <w:pPr>
              <w:rPr>
                <w:sz w:val="16"/>
                <w:szCs w:val="16"/>
                <w:lang w:val="en-US"/>
              </w:rPr>
            </w:pPr>
            <w:r w:rsidRPr="00367284">
              <w:rPr>
                <w:sz w:val="16"/>
                <w:szCs w:val="16"/>
                <w:lang w:val="en-US"/>
              </w:rPr>
              <w:t>Family name and first name.</w:t>
            </w:r>
          </w:p>
        </w:tc>
        <w:tc>
          <w:tcPr>
            <w:tcW w:w="1891" w:type="dxa"/>
          </w:tcPr>
          <w:p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Ученая степень, как то:</w:t>
            </w:r>
          </w:p>
          <w:p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- студент,</w:t>
            </w:r>
          </w:p>
          <w:p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- бакалавр,</w:t>
            </w:r>
          </w:p>
          <w:p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-магистр,</w:t>
            </w:r>
          </w:p>
          <w:p w:rsidR="00A46773" w:rsidRPr="00367284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- инженер,</w:t>
            </w:r>
          </w:p>
          <w:p w:rsidR="00A46773" w:rsidRDefault="00A46773" w:rsidP="000C6A6C">
            <w:pPr>
              <w:rPr>
                <w:sz w:val="16"/>
                <w:szCs w:val="16"/>
              </w:rPr>
            </w:pPr>
            <w:r w:rsidRPr="00367284">
              <w:rPr>
                <w:sz w:val="16"/>
                <w:szCs w:val="16"/>
              </w:rPr>
              <w:t>-специалист (отрасль науки)</w:t>
            </w:r>
          </w:p>
          <w:p w:rsidR="00A46773" w:rsidRDefault="00A46773" w:rsidP="000C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аспирант (соискатель)</w:t>
            </w:r>
          </w:p>
          <w:p w:rsidR="00A46773" w:rsidRDefault="00A46773" w:rsidP="000C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кандидат (область) наук</w:t>
            </w:r>
          </w:p>
          <w:p w:rsidR="00A46773" w:rsidRDefault="00A46773" w:rsidP="000C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доктор (область) наук</w:t>
            </w:r>
          </w:p>
          <w:p w:rsidR="00A46773" w:rsidRPr="00367284" w:rsidRDefault="00A46773" w:rsidP="000C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ученая степень иностранного государства (указать кем присвоена)</w:t>
            </w:r>
          </w:p>
        </w:tc>
        <w:tc>
          <w:tcPr>
            <w:tcW w:w="2052" w:type="dxa"/>
          </w:tcPr>
          <w:p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Ученое звание, почетное звание, как то:</w:t>
            </w:r>
          </w:p>
          <w:p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- доцент</w:t>
            </w:r>
          </w:p>
          <w:p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- профессор</w:t>
            </w:r>
          </w:p>
          <w:p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- член корреспондент,</w:t>
            </w:r>
          </w:p>
          <w:p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-  академик</w:t>
            </w:r>
            <w:r>
              <w:t xml:space="preserve"> </w:t>
            </w:r>
            <w:r w:rsidRPr="00A46773">
              <w:rPr>
                <w:sz w:val="16"/>
                <w:szCs w:val="16"/>
              </w:rPr>
              <w:t>(только для следующих академий:</w:t>
            </w:r>
          </w:p>
          <w:p w:rsidR="00A46773" w:rsidRPr="00A46773" w:rsidRDefault="00A46773" w:rsidP="00367284">
            <w:pPr>
              <w:rPr>
                <w:sz w:val="12"/>
                <w:szCs w:val="12"/>
              </w:rPr>
            </w:pPr>
            <w:r w:rsidRPr="00A46773">
              <w:rPr>
                <w:sz w:val="12"/>
                <w:szCs w:val="12"/>
              </w:rPr>
              <w:t>Российской академии наук (РАН),</w:t>
            </w:r>
          </w:p>
          <w:p w:rsidR="00A46773" w:rsidRPr="00A46773" w:rsidRDefault="00A46773" w:rsidP="00367284">
            <w:pPr>
              <w:rPr>
                <w:sz w:val="12"/>
                <w:szCs w:val="12"/>
              </w:rPr>
            </w:pPr>
            <w:r w:rsidRPr="00A46773">
              <w:rPr>
                <w:sz w:val="12"/>
                <w:szCs w:val="12"/>
              </w:rPr>
              <w:t>Российской академии медицинских наук (РАМН),</w:t>
            </w:r>
          </w:p>
          <w:p w:rsidR="00A46773" w:rsidRPr="00A46773" w:rsidRDefault="00A46773" w:rsidP="00367284">
            <w:pPr>
              <w:rPr>
                <w:sz w:val="12"/>
                <w:szCs w:val="12"/>
              </w:rPr>
            </w:pPr>
            <w:r w:rsidRPr="00A46773">
              <w:rPr>
                <w:sz w:val="12"/>
                <w:szCs w:val="12"/>
              </w:rPr>
              <w:t>Российской академии сельскохозяйственных наук (РАСХН),</w:t>
            </w:r>
          </w:p>
          <w:p w:rsidR="00A46773" w:rsidRPr="00A46773" w:rsidRDefault="00A46773" w:rsidP="00367284">
            <w:pPr>
              <w:rPr>
                <w:sz w:val="12"/>
                <w:szCs w:val="12"/>
              </w:rPr>
            </w:pPr>
            <w:r w:rsidRPr="00A46773">
              <w:rPr>
                <w:sz w:val="12"/>
                <w:szCs w:val="12"/>
              </w:rPr>
              <w:t>Российской академии образования (РАО),</w:t>
            </w:r>
          </w:p>
          <w:p w:rsidR="00A46773" w:rsidRPr="00A46773" w:rsidRDefault="00A46773" w:rsidP="00367284">
            <w:pPr>
              <w:rPr>
                <w:sz w:val="12"/>
                <w:szCs w:val="12"/>
              </w:rPr>
            </w:pPr>
            <w:r w:rsidRPr="00A46773">
              <w:rPr>
                <w:sz w:val="12"/>
                <w:szCs w:val="12"/>
              </w:rPr>
              <w:t>Российской академии архитектуры и строительных наук,</w:t>
            </w:r>
          </w:p>
          <w:p w:rsidR="00A46773" w:rsidRDefault="00A46773" w:rsidP="00367284">
            <w:pPr>
              <w:rPr>
                <w:sz w:val="16"/>
                <w:szCs w:val="16"/>
              </w:rPr>
            </w:pPr>
            <w:r w:rsidRPr="00A46773">
              <w:rPr>
                <w:sz w:val="12"/>
                <w:szCs w:val="12"/>
              </w:rPr>
              <w:t>Российской академии художеств</w:t>
            </w:r>
            <w:r w:rsidRPr="00A46773">
              <w:rPr>
                <w:sz w:val="16"/>
                <w:szCs w:val="16"/>
              </w:rPr>
              <w:t>.</w:t>
            </w:r>
            <w:r w:rsidRPr="00A46773">
              <w:rPr>
                <w:sz w:val="16"/>
                <w:szCs w:val="16"/>
              </w:rPr>
              <w:t>)</w:t>
            </w:r>
          </w:p>
          <w:p w:rsidR="00A46773" w:rsidRPr="00A46773" w:rsidRDefault="00A46773" w:rsidP="00367284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- ученое</w:t>
            </w:r>
            <w:r>
              <w:rPr>
                <w:sz w:val="16"/>
                <w:szCs w:val="16"/>
              </w:rPr>
              <w:t xml:space="preserve"> или почетное</w:t>
            </w:r>
            <w:r w:rsidRPr="00A46773">
              <w:rPr>
                <w:sz w:val="16"/>
                <w:szCs w:val="16"/>
              </w:rPr>
              <w:t xml:space="preserve"> звание иностранного научного учреждения (указать кем присвоена) </w:t>
            </w:r>
          </w:p>
        </w:tc>
        <w:tc>
          <w:tcPr>
            <w:tcW w:w="1711" w:type="dxa"/>
          </w:tcPr>
          <w:p w:rsidR="00A46773" w:rsidRPr="00A46773" w:rsidRDefault="00A46773" w:rsidP="000C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 научных интересов</w:t>
            </w:r>
          </w:p>
        </w:tc>
        <w:tc>
          <w:tcPr>
            <w:tcW w:w="1771" w:type="dxa"/>
          </w:tcPr>
          <w:p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Место работы, должность</w:t>
            </w:r>
          </w:p>
        </w:tc>
        <w:tc>
          <w:tcPr>
            <w:tcW w:w="1949" w:type="dxa"/>
          </w:tcPr>
          <w:p w:rsidR="00A46773" w:rsidRPr="00A46773" w:rsidRDefault="00A46773" w:rsidP="000C6A6C">
            <w:pPr>
              <w:rPr>
                <w:sz w:val="16"/>
                <w:szCs w:val="16"/>
              </w:rPr>
            </w:pPr>
            <w:r w:rsidRPr="00A46773">
              <w:rPr>
                <w:sz w:val="16"/>
                <w:szCs w:val="16"/>
              </w:rPr>
              <w:t>Телефон и электронный адрес для связи (будут опубликованы на сайте журнала)</w:t>
            </w:r>
          </w:p>
        </w:tc>
      </w:tr>
      <w:tr w:rsidR="00A46773" w:rsidRPr="000C6A6C" w:rsidTr="00A46773">
        <w:tc>
          <w:tcPr>
            <w:tcW w:w="380" w:type="dxa"/>
          </w:tcPr>
          <w:p w:rsidR="00A46773" w:rsidRPr="000C6A6C" w:rsidRDefault="00A46773" w:rsidP="000C6A6C">
            <w:bookmarkStart w:id="0" w:name="_GoBack"/>
            <w:bookmarkEnd w:id="0"/>
          </w:p>
        </w:tc>
        <w:tc>
          <w:tcPr>
            <w:tcW w:w="2326" w:type="dxa"/>
          </w:tcPr>
          <w:p w:rsidR="00A46773" w:rsidRPr="000C6A6C" w:rsidRDefault="00A46773" w:rsidP="000C6A6C"/>
        </w:tc>
        <w:tc>
          <w:tcPr>
            <w:tcW w:w="2480" w:type="dxa"/>
          </w:tcPr>
          <w:p w:rsidR="00A46773" w:rsidRPr="000C6A6C" w:rsidRDefault="00A46773" w:rsidP="000C6A6C"/>
        </w:tc>
        <w:tc>
          <w:tcPr>
            <w:tcW w:w="1891" w:type="dxa"/>
          </w:tcPr>
          <w:p w:rsidR="00A46773" w:rsidRPr="000C6A6C" w:rsidRDefault="00A46773" w:rsidP="000C6A6C"/>
        </w:tc>
        <w:tc>
          <w:tcPr>
            <w:tcW w:w="2052" w:type="dxa"/>
          </w:tcPr>
          <w:p w:rsidR="00A46773" w:rsidRPr="000C6A6C" w:rsidRDefault="00A46773" w:rsidP="000C6A6C"/>
        </w:tc>
        <w:tc>
          <w:tcPr>
            <w:tcW w:w="1711" w:type="dxa"/>
          </w:tcPr>
          <w:p w:rsidR="00A46773" w:rsidRPr="000C6A6C" w:rsidRDefault="00A46773" w:rsidP="000C6A6C"/>
        </w:tc>
        <w:tc>
          <w:tcPr>
            <w:tcW w:w="1771" w:type="dxa"/>
          </w:tcPr>
          <w:p w:rsidR="00A46773" w:rsidRPr="000C6A6C" w:rsidRDefault="00A46773" w:rsidP="000C6A6C"/>
        </w:tc>
        <w:tc>
          <w:tcPr>
            <w:tcW w:w="1949" w:type="dxa"/>
          </w:tcPr>
          <w:p w:rsidR="00A46773" w:rsidRPr="000C6A6C" w:rsidRDefault="00A46773" w:rsidP="000C6A6C"/>
        </w:tc>
      </w:tr>
      <w:tr w:rsidR="00A46773" w:rsidRPr="000C6A6C" w:rsidTr="00A46773">
        <w:tc>
          <w:tcPr>
            <w:tcW w:w="380" w:type="dxa"/>
          </w:tcPr>
          <w:p w:rsidR="00A46773" w:rsidRPr="000C6A6C" w:rsidRDefault="00A46773" w:rsidP="000C6A6C"/>
        </w:tc>
        <w:tc>
          <w:tcPr>
            <w:tcW w:w="2326" w:type="dxa"/>
          </w:tcPr>
          <w:p w:rsidR="00A46773" w:rsidRPr="000C6A6C" w:rsidRDefault="00A46773" w:rsidP="000C6A6C"/>
        </w:tc>
        <w:tc>
          <w:tcPr>
            <w:tcW w:w="2480" w:type="dxa"/>
          </w:tcPr>
          <w:p w:rsidR="00A46773" w:rsidRPr="000C6A6C" w:rsidRDefault="00A46773" w:rsidP="000C6A6C"/>
        </w:tc>
        <w:tc>
          <w:tcPr>
            <w:tcW w:w="1891" w:type="dxa"/>
          </w:tcPr>
          <w:p w:rsidR="00A46773" w:rsidRPr="000C6A6C" w:rsidRDefault="00A46773" w:rsidP="000C6A6C"/>
        </w:tc>
        <w:tc>
          <w:tcPr>
            <w:tcW w:w="2052" w:type="dxa"/>
          </w:tcPr>
          <w:p w:rsidR="00A46773" w:rsidRPr="000C6A6C" w:rsidRDefault="00A46773" w:rsidP="000C6A6C"/>
        </w:tc>
        <w:tc>
          <w:tcPr>
            <w:tcW w:w="1711" w:type="dxa"/>
          </w:tcPr>
          <w:p w:rsidR="00A46773" w:rsidRPr="000C6A6C" w:rsidRDefault="00A46773" w:rsidP="000C6A6C"/>
        </w:tc>
        <w:tc>
          <w:tcPr>
            <w:tcW w:w="1771" w:type="dxa"/>
          </w:tcPr>
          <w:p w:rsidR="00A46773" w:rsidRPr="000C6A6C" w:rsidRDefault="00A46773" w:rsidP="000C6A6C"/>
        </w:tc>
        <w:tc>
          <w:tcPr>
            <w:tcW w:w="1949" w:type="dxa"/>
          </w:tcPr>
          <w:p w:rsidR="00A46773" w:rsidRPr="000C6A6C" w:rsidRDefault="00A46773" w:rsidP="000C6A6C"/>
        </w:tc>
      </w:tr>
      <w:tr w:rsidR="00A46773" w:rsidRPr="000C6A6C" w:rsidTr="00A46773">
        <w:tc>
          <w:tcPr>
            <w:tcW w:w="380" w:type="dxa"/>
          </w:tcPr>
          <w:p w:rsidR="00A46773" w:rsidRPr="000C6A6C" w:rsidRDefault="00A46773" w:rsidP="000C6A6C"/>
        </w:tc>
        <w:tc>
          <w:tcPr>
            <w:tcW w:w="2326" w:type="dxa"/>
          </w:tcPr>
          <w:p w:rsidR="00A46773" w:rsidRPr="000C6A6C" w:rsidRDefault="00A46773" w:rsidP="000C6A6C"/>
        </w:tc>
        <w:tc>
          <w:tcPr>
            <w:tcW w:w="2480" w:type="dxa"/>
          </w:tcPr>
          <w:p w:rsidR="00A46773" w:rsidRPr="000C6A6C" w:rsidRDefault="00A46773" w:rsidP="000C6A6C"/>
        </w:tc>
        <w:tc>
          <w:tcPr>
            <w:tcW w:w="1891" w:type="dxa"/>
          </w:tcPr>
          <w:p w:rsidR="00A46773" w:rsidRPr="000C6A6C" w:rsidRDefault="00A46773" w:rsidP="000C6A6C"/>
        </w:tc>
        <w:tc>
          <w:tcPr>
            <w:tcW w:w="2052" w:type="dxa"/>
          </w:tcPr>
          <w:p w:rsidR="00A46773" w:rsidRPr="000C6A6C" w:rsidRDefault="00A46773" w:rsidP="000C6A6C"/>
        </w:tc>
        <w:tc>
          <w:tcPr>
            <w:tcW w:w="1711" w:type="dxa"/>
          </w:tcPr>
          <w:p w:rsidR="00A46773" w:rsidRPr="000C6A6C" w:rsidRDefault="00A46773" w:rsidP="000C6A6C"/>
        </w:tc>
        <w:tc>
          <w:tcPr>
            <w:tcW w:w="1771" w:type="dxa"/>
          </w:tcPr>
          <w:p w:rsidR="00A46773" w:rsidRPr="000C6A6C" w:rsidRDefault="00A46773" w:rsidP="000C6A6C"/>
        </w:tc>
        <w:tc>
          <w:tcPr>
            <w:tcW w:w="1949" w:type="dxa"/>
          </w:tcPr>
          <w:p w:rsidR="00A46773" w:rsidRPr="000C6A6C" w:rsidRDefault="00A46773" w:rsidP="000C6A6C"/>
        </w:tc>
      </w:tr>
      <w:tr w:rsidR="00A46773" w:rsidRPr="000C6A6C" w:rsidTr="00A46773">
        <w:tc>
          <w:tcPr>
            <w:tcW w:w="380" w:type="dxa"/>
          </w:tcPr>
          <w:p w:rsidR="00A46773" w:rsidRPr="000C6A6C" w:rsidRDefault="00A46773" w:rsidP="000C6A6C"/>
        </w:tc>
        <w:tc>
          <w:tcPr>
            <w:tcW w:w="2326" w:type="dxa"/>
          </w:tcPr>
          <w:p w:rsidR="00A46773" w:rsidRPr="000C6A6C" w:rsidRDefault="00A46773" w:rsidP="000C6A6C"/>
        </w:tc>
        <w:tc>
          <w:tcPr>
            <w:tcW w:w="2480" w:type="dxa"/>
          </w:tcPr>
          <w:p w:rsidR="00A46773" w:rsidRPr="000C6A6C" w:rsidRDefault="00A46773" w:rsidP="000C6A6C"/>
        </w:tc>
        <w:tc>
          <w:tcPr>
            <w:tcW w:w="1891" w:type="dxa"/>
          </w:tcPr>
          <w:p w:rsidR="00A46773" w:rsidRPr="000C6A6C" w:rsidRDefault="00A46773" w:rsidP="000C6A6C"/>
        </w:tc>
        <w:tc>
          <w:tcPr>
            <w:tcW w:w="2052" w:type="dxa"/>
          </w:tcPr>
          <w:p w:rsidR="00A46773" w:rsidRPr="000C6A6C" w:rsidRDefault="00A46773" w:rsidP="000C6A6C"/>
        </w:tc>
        <w:tc>
          <w:tcPr>
            <w:tcW w:w="1711" w:type="dxa"/>
          </w:tcPr>
          <w:p w:rsidR="00A46773" w:rsidRPr="000C6A6C" w:rsidRDefault="00A46773" w:rsidP="000C6A6C"/>
        </w:tc>
        <w:tc>
          <w:tcPr>
            <w:tcW w:w="1771" w:type="dxa"/>
          </w:tcPr>
          <w:p w:rsidR="00A46773" w:rsidRPr="000C6A6C" w:rsidRDefault="00A46773" w:rsidP="000C6A6C"/>
        </w:tc>
        <w:tc>
          <w:tcPr>
            <w:tcW w:w="1949" w:type="dxa"/>
          </w:tcPr>
          <w:p w:rsidR="00A46773" w:rsidRPr="000C6A6C" w:rsidRDefault="00A46773" w:rsidP="000C6A6C"/>
        </w:tc>
      </w:tr>
      <w:tr w:rsidR="00A46773" w:rsidRPr="000C6A6C" w:rsidTr="00A46773">
        <w:tc>
          <w:tcPr>
            <w:tcW w:w="380" w:type="dxa"/>
          </w:tcPr>
          <w:p w:rsidR="00A46773" w:rsidRPr="000C6A6C" w:rsidRDefault="00A46773" w:rsidP="000C6A6C"/>
        </w:tc>
        <w:tc>
          <w:tcPr>
            <w:tcW w:w="2326" w:type="dxa"/>
          </w:tcPr>
          <w:p w:rsidR="00A46773" w:rsidRPr="000C6A6C" w:rsidRDefault="00A46773" w:rsidP="000C6A6C"/>
        </w:tc>
        <w:tc>
          <w:tcPr>
            <w:tcW w:w="2480" w:type="dxa"/>
          </w:tcPr>
          <w:p w:rsidR="00A46773" w:rsidRPr="000C6A6C" w:rsidRDefault="00A46773" w:rsidP="000C6A6C"/>
        </w:tc>
        <w:tc>
          <w:tcPr>
            <w:tcW w:w="1891" w:type="dxa"/>
          </w:tcPr>
          <w:p w:rsidR="00A46773" w:rsidRPr="000C6A6C" w:rsidRDefault="00A46773" w:rsidP="000C6A6C"/>
        </w:tc>
        <w:tc>
          <w:tcPr>
            <w:tcW w:w="2052" w:type="dxa"/>
          </w:tcPr>
          <w:p w:rsidR="00A46773" w:rsidRPr="000C6A6C" w:rsidRDefault="00A46773" w:rsidP="000C6A6C"/>
        </w:tc>
        <w:tc>
          <w:tcPr>
            <w:tcW w:w="1711" w:type="dxa"/>
          </w:tcPr>
          <w:p w:rsidR="00A46773" w:rsidRPr="000C6A6C" w:rsidRDefault="00A46773" w:rsidP="000C6A6C"/>
        </w:tc>
        <w:tc>
          <w:tcPr>
            <w:tcW w:w="1771" w:type="dxa"/>
          </w:tcPr>
          <w:p w:rsidR="00A46773" w:rsidRPr="000C6A6C" w:rsidRDefault="00A46773" w:rsidP="000C6A6C"/>
        </w:tc>
        <w:tc>
          <w:tcPr>
            <w:tcW w:w="1949" w:type="dxa"/>
          </w:tcPr>
          <w:p w:rsidR="00A46773" w:rsidRPr="000C6A6C" w:rsidRDefault="00A46773" w:rsidP="000C6A6C"/>
        </w:tc>
      </w:tr>
      <w:tr w:rsidR="00A46773" w:rsidRPr="000C6A6C" w:rsidTr="00A46773">
        <w:tc>
          <w:tcPr>
            <w:tcW w:w="380" w:type="dxa"/>
          </w:tcPr>
          <w:p w:rsidR="00A46773" w:rsidRPr="000C6A6C" w:rsidRDefault="00A46773" w:rsidP="000C6A6C"/>
        </w:tc>
        <w:tc>
          <w:tcPr>
            <w:tcW w:w="2326" w:type="dxa"/>
          </w:tcPr>
          <w:p w:rsidR="00A46773" w:rsidRPr="000C6A6C" w:rsidRDefault="00A46773" w:rsidP="000C6A6C"/>
        </w:tc>
        <w:tc>
          <w:tcPr>
            <w:tcW w:w="2480" w:type="dxa"/>
          </w:tcPr>
          <w:p w:rsidR="00A46773" w:rsidRPr="000C6A6C" w:rsidRDefault="00A46773" w:rsidP="000C6A6C"/>
        </w:tc>
        <w:tc>
          <w:tcPr>
            <w:tcW w:w="1891" w:type="dxa"/>
          </w:tcPr>
          <w:p w:rsidR="00A46773" w:rsidRPr="000C6A6C" w:rsidRDefault="00A46773" w:rsidP="000C6A6C"/>
        </w:tc>
        <w:tc>
          <w:tcPr>
            <w:tcW w:w="2052" w:type="dxa"/>
          </w:tcPr>
          <w:p w:rsidR="00A46773" w:rsidRPr="000C6A6C" w:rsidRDefault="00A46773" w:rsidP="000C6A6C"/>
        </w:tc>
        <w:tc>
          <w:tcPr>
            <w:tcW w:w="1711" w:type="dxa"/>
          </w:tcPr>
          <w:p w:rsidR="00A46773" w:rsidRPr="000C6A6C" w:rsidRDefault="00A46773" w:rsidP="000C6A6C"/>
        </w:tc>
        <w:tc>
          <w:tcPr>
            <w:tcW w:w="1771" w:type="dxa"/>
          </w:tcPr>
          <w:p w:rsidR="00A46773" w:rsidRPr="000C6A6C" w:rsidRDefault="00A46773" w:rsidP="000C6A6C"/>
        </w:tc>
        <w:tc>
          <w:tcPr>
            <w:tcW w:w="1949" w:type="dxa"/>
          </w:tcPr>
          <w:p w:rsidR="00A46773" w:rsidRPr="000C6A6C" w:rsidRDefault="00A46773" w:rsidP="000C6A6C"/>
        </w:tc>
      </w:tr>
      <w:tr w:rsidR="00A46773" w:rsidRPr="000C6A6C" w:rsidTr="00A46773">
        <w:tc>
          <w:tcPr>
            <w:tcW w:w="380" w:type="dxa"/>
          </w:tcPr>
          <w:p w:rsidR="00A46773" w:rsidRPr="000C6A6C" w:rsidRDefault="00A46773" w:rsidP="000C6A6C"/>
        </w:tc>
        <w:tc>
          <w:tcPr>
            <w:tcW w:w="2326" w:type="dxa"/>
          </w:tcPr>
          <w:p w:rsidR="00A46773" w:rsidRPr="000C6A6C" w:rsidRDefault="00A46773" w:rsidP="000C6A6C"/>
        </w:tc>
        <w:tc>
          <w:tcPr>
            <w:tcW w:w="2480" w:type="dxa"/>
          </w:tcPr>
          <w:p w:rsidR="00A46773" w:rsidRPr="000C6A6C" w:rsidRDefault="00A46773" w:rsidP="000C6A6C"/>
        </w:tc>
        <w:tc>
          <w:tcPr>
            <w:tcW w:w="1891" w:type="dxa"/>
          </w:tcPr>
          <w:p w:rsidR="00A46773" w:rsidRPr="000C6A6C" w:rsidRDefault="00A46773" w:rsidP="000C6A6C"/>
        </w:tc>
        <w:tc>
          <w:tcPr>
            <w:tcW w:w="2052" w:type="dxa"/>
          </w:tcPr>
          <w:p w:rsidR="00A46773" w:rsidRPr="000C6A6C" w:rsidRDefault="00A46773" w:rsidP="000C6A6C"/>
        </w:tc>
        <w:tc>
          <w:tcPr>
            <w:tcW w:w="1711" w:type="dxa"/>
          </w:tcPr>
          <w:p w:rsidR="00A46773" w:rsidRPr="000C6A6C" w:rsidRDefault="00A46773" w:rsidP="000C6A6C"/>
        </w:tc>
        <w:tc>
          <w:tcPr>
            <w:tcW w:w="1771" w:type="dxa"/>
          </w:tcPr>
          <w:p w:rsidR="00A46773" w:rsidRPr="000C6A6C" w:rsidRDefault="00A46773" w:rsidP="000C6A6C"/>
        </w:tc>
        <w:tc>
          <w:tcPr>
            <w:tcW w:w="1949" w:type="dxa"/>
          </w:tcPr>
          <w:p w:rsidR="00A46773" w:rsidRPr="000C6A6C" w:rsidRDefault="00A46773" w:rsidP="000C6A6C"/>
        </w:tc>
      </w:tr>
    </w:tbl>
    <w:p w:rsidR="000C6A6C" w:rsidRPr="000C6A6C" w:rsidRDefault="000C6A6C" w:rsidP="000C6A6C"/>
    <w:sectPr w:rsidR="000C6A6C" w:rsidRPr="000C6A6C" w:rsidSect="00367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6C"/>
    <w:rsid w:val="000C6A6C"/>
    <w:rsid w:val="00367284"/>
    <w:rsid w:val="00A4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82F8"/>
  <w15:chartTrackingRefBased/>
  <w15:docId w15:val="{BDD264BC-D42C-4742-B0AF-7B5F2E7B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7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Marchenko</dc:creator>
  <cp:keywords/>
  <dc:description/>
  <cp:lastModifiedBy>Mikhail Marchenko</cp:lastModifiedBy>
  <cp:revision>1</cp:revision>
  <dcterms:created xsi:type="dcterms:W3CDTF">2018-12-22T10:55:00Z</dcterms:created>
  <dcterms:modified xsi:type="dcterms:W3CDTF">2018-12-22T11:24:00Z</dcterms:modified>
</cp:coreProperties>
</file>